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3A8" w:rsidRDefault="00302C35">
      <w:r>
        <w:rPr>
          <w:noProof/>
          <w:lang w:eastAsia="en-GB"/>
        </w:rPr>
        <w:drawing>
          <wp:anchor distT="36576" distB="36576" distL="36576" distR="36576" simplePos="0" relativeHeight="251658240" behindDoc="0" locked="0" layoutInCell="1" allowOverlap="1" wp14:anchorId="65FF82CE" wp14:editId="164A0D34">
            <wp:simplePos x="0" y="0"/>
            <wp:positionH relativeFrom="column">
              <wp:posOffset>3401695</wp:posOffset>
            </wp:positionH>
            <wp:positionV relativeFrom="paragraph">
              <wp:posOffset>-106045</wp:posOffset>
            </wp:positionV>
            <wp:extent cx="1400175" cy="86614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43A8" w:rsidRDefault="009043A8"/>
    <w:p w:rsidR="00E54AE7" w:rsidRPr="00302C35" w:rsidRDefault="00E54AE7">
      <w:pPr>
        <w:rPr>
          <w:rFonts w:cstheme="minorHAnsi"/>
        </w:rPr>
      </w:pPr>
    </w:p>
    <w:p w:rsidR="0073654A" w:rsidRPr="00302C35" w:rsidRDefault="00E13818" w:rsidP="00302C35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Governors Attendance 2021/22</w:t>
      </w:r>
    </w:p>
    <w:tbl>
      <w:tblPr>
        <w:tblStyle w:val="TableGrid"/>
        <w:tblW w:w="7366" w:type="dxa"/>
        <w:tblInd w:w="456" w:type="dxa"/>
        <w:tblLayout w:type="fixed"/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1134"/>
        <w:gridCol w:w="1275"/>
      </w:tblGrid>
      <w:tr w:rsidR="00E13818" w:rsidTr="00E13818">
        <w:trPr>
          <w:trHeight w:val="304"/>
        </w:trPr>
        <w:tc>
          <w:tcPr>
            <w:tcW w:w="2689" w:type="dxa"/>
          </w:tcPr>
          <w:p w:rsidR="00E13818" w:rsidRPr="00302C35" w:rsidRDefault="00E13818">
            <w:pPr>
              <w:rPr>
                <w:rFonts w:cstheme="minorHAnsi"/>
                <w:b/>
                <w:sz w:val="28"/>
                <w:szCs w:val="28"/>
              </w:rPr>
            </w:pPr>
            <w:r w:rsidRPr="00302C35">
              <w:rPr>
                <w:rFonts w:cstheme="minorHAnsi"/>
                <w:b/>
                <w:sz w:val="28"/>
                <w:szCs w:val="28"/>
              </w:rPr>
              <w:t>Name</w:t>
            </w:r>
          </w:p>
        </w:tc>
        <w:tc>
          <w:tcPr>
            <w:tcW w:w="1134" w:type="dxa"/>
          </w:tcPr>
          <w:p w:rsidR="00E13818" w:rsidRPr="00302C35" w:rsidRDefault="00E13818" w:rsidP="00302C3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14/10/21</w:t>
            </w:r>
          </w:p>
        </w:tc>
        <w:tc>
          <w:tcPr>
            <w:tcW w:w="1134" w:type="dxa"/>
          </w:tcPr>
          <w:p w:rsidR="00E13818" w:rsidRPr="00302C35" w:rsidRDefault="00E13818" w:rsidP="00302C3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25/11/21</w:t>
            </w:r>
          </w:p>
        </w:tc>
        <w:tc>
          <w:tcPr>
            <w:tcW w:w="1134" w:type="dxa"/>
          </w:tcPr>
          <w:p w:rsidR="00E13818" w:rsidRPr="00302C35" w:rsidRDefault="00E13818" w:rsidP="00302C3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17/03/22</w:t>
            </w:r>
          </w:p>
        </w:tc>
        <w:tc>
          <w:tcPr>
            <w:tcW w:w="1275" w:type="dxa"/>
            <w:shd w:val="clear" w:color="auto" w:fill="FFFFFF" w:themeFill="background1"/>
          </w:tcPr>
          <w:p w:rsidR="00E13818" w:rsidRPr="008F56D2" w:rsidRDefault="00E13818" w:rsidP="008F56D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07/07/22</w:t>
            </w:r>
          </w:p>
          <w:p w:rsidR="00E13818" w:rsidRPr="008F56D2" w:rsidRDefault="00E13818" w:rsidP="00302C35">
            <w:pPr>
              <w:jc w:val="center"/>
              <w:rPr>
                <w:rFonts w:cstheme="minorHAnsi"/>
                <w:b/>
              </w:rPr>
            </w:pPr>
          </w:p>
        </w:tc>
      </w:tr>
      <w:tr w:rsidR="00E13818" w:rsidTr="00E13818">
        <w:trPr>
          <w:trHeight w:val="256"/>
        </w:trPr>
        <w:tc>
          <w:tcPr>
            <w:tcW w:w="2689" w:type="dxa"/>
          </w:tcPr>
          <w:p w:rsidR="00E13818" w:rsidRPr="00302C35" w:rsidRDefault="00E13818">
            <w:pPr>
              <w:rPr>
                <w:rFonts w:cstheme="minorHAnsi"/>
                <w:sz w:val="24"/>
                <w:szCs w:val="24"/>
              </w:rPr>
            </w:pPr>
            <w:r w:rsidRPr="00302C35">
              <w:rPr>
                <w:rFonts w:cstheme="minorHAnsi"/>
                <w:sz w:val="24"/>
                <w:szCs w:val="24"/>
              </w:rPr>
              <w:t>Mr J Smith</w:t>
            </w:r>
          </w:p>
        </w:tc>
        <w:tc>
          <w:tcPr>
            <w:tcW w:w="1134" w:type="dxa"/>
            <w:shd w:val="clear" w:color="auto" w:fill="548DD4" w:themeFill="text2" w:themeFillTint="99"/>
          </w:tcPr>
          <w:p w:rsidR="00E13818" w:rsidRPr="00302C35" w:rsidRDefault="00E13818">
            <w:pPr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F0000"/>
          </w:tcPr>
          <w:p w:rsidR="00E13818" w:rsidRPr="00E13818" w:rsidRDefault="00E13818">
            <w:pPr>
              <w:rPr>
                <w:rFonts w:cstheme="minorHAnsi"/>
                <w:b/>
              </w:rPr>
            </w:pPr>
            <w:r w:rsidRPr="00E13818">
              <w:rPr>
                <w:rFonts w:cstheme="minorHAnsi"/>
                <w:b/>
              </w:rPr>
              <w:t>Left</w:t>
            </w:r>
          </w:p>
        </w:tc>
        <w:tc>
          <w:tcPr>
            <w:tcW w:w="1134" w:type="dxa"/>
            <w:shd w:val="clear" w:color="auto" w:fill="FF0000"/>
          </w:tcPr>
          <w:p w:rsidR="00E13818" w:rsidRPr="00E13818" w:rsidRDefault="00E13818">
            <w:pPr>
              <w:rPr>
                <w:rFonts w:cstheme="minorHAnsi"/>
                <w:b/>
              </w:rPr>
            </w:pPr>
            <w:r w:rsidRPr="00E13818">
              <w:rPr>
                <w:rFonts w:cstheme="minorHAnsi"/>
                <w:b/>
              </w:rPr>
              <w:t>Vacancy</w:t>
            </w:r>
          </w:p>
        </w:tc>
        <w:tc>
          <w:tcPr>
            <w:tcW w:w="1275" w:type="dxa"/>
            <w:shd w:val="clear" w:color="auto" w:fill="FF0000"/>
          </w:tcPr>
          <w:p w:rsidR="00E13818" w:rsidRPr="00302C35" w:rsidRDefault="00E13818">
            <w:pPr>
              <w:rPr>
                <w:rFonts w:cstheme="minorHAnsi"/>
                <w:color w:val="548DD4" w:themeColor="text2" w:themeTint="99"/>
              </w:rPr>
            </w:pPr>
          </w:p>
        </w:tc>
        <w:bookmarkStart w:id="0" w:name="_GoBack"/>
        <w:bookmarkEnd w:id="0"/>
      </w:tr>
      <w:tr w:rsidR="00E13818" w:rsidTr="00E13818">
        <w:trPr>
          <w:trHeight w:val="241"/>
        </w:trPr>
        <w:tc>
          <w:tcPr>
            <w:tcW w:w="2689" w:type="dxa"/>
          </w:tcPr>
          <w:p w:rsidR="00E13818" w:rsidRPr="00302C35" w:rsidRDefault="00E13818">
            <w:pPr>
              <w:rPr>
                <w:rFonts w:cstheme="minorHAnsi"/>
                <w:sz w:val="24"/>
                <w:szCs w:val="24"/>
              </w:rPr>
            </w:pPr>
            <w:r w:rsidRPr="00302C35">
              <w:rPr>
                <w:rFonts w:cstheme="minorHAnsi"/>
                <w:sz w:val="24"/>
                <w:szCs w:val="24"/>
              </w:rPr>
              <w:t>Mrs J Smith</w:t>
            </w:r>
          </w:p>
        </w:tc>
        <w:tc>
          <w:tcPr>
            <w:tcW w:w="1134" w:type="dxa"/>
            <w:shd w:val="clear" w:color="auto" w:fill="548DD4" w:themeFill="text2" w:themeFillTint="99"/>
          </w:tcPr>
          <w:p w:rsidR="00E13818" w:rsidRPr="00302C35" w:rsidRDefault="00E13818">
            <w:pPr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548DD4" w:themeFill="text2" w:themeFillTint="99"/>
          </w:tcPr>
          <w:p w:rsidR="00E13818" w:rsidRPr="00302C35" w:rsidRDefault="00E13818">
            <w:pPr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E13818" w:rsidRPr="00302C35" w:rsidRDefault="00E13818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auto"/>
          </w:tcPr>
          <w:p w:rsidR="00E13818" w:rsidRPr="00302C35" w:rsidRDefault="00E13818">
            <w:pPr>
              <w:rPr>
                <w:rFonts w:cstheme="minorHAnsi"/>
                <w:color w:val="548DD4" w:themeColor="text2" w:themeTint="99"/>
              </w:rPr>
            </w:pPr>
          </w:p>
        </w:tc>
      </w:tr>
      <w:tr w:rsidR="00E13818" w:rsidTr="00E13818">
        <w:trPr>
          <w:trHeight w:val="256"/>
        </w:trPr>
        <w:tc>
          <w:tcPr>
            <w:tcW w:w="2689" w:type="dxa"/>
          </w:tcPr>
          <w:p w:rsidR="00E13818" w:rsidRPr="00302C35" w:rsidRDefault="00E13818">
            <w:pPr>
              <w:rPr>
                <w:rFonts w:cstheme="minorHAnsi"/>
                <w:sz w:val="24"/>
                <w:szCs w:val="24"/>
              </w:rPr>
            </w:pPr>
            <w:r w:rsidRPr="00302C35">
              <w:rPr>
                <w:rFonts w:cstheme="minorHAnsi"/>
                <w:sz w:val="24"/>
                <w:szCs w:val="24"/>
              </w:rPr>
              <w:t>Mr A Critchley</w:t>
            </w:r>
          </w:p>
        </w:tc>
        <w:tc>
          <w:tcPr>
            <w:tcW w:w="1134" w:type="dxa"/>
            <w:shd w:val="clear" w:color="auto" w:fill="FF0000"/>
          </w:tcPr>
          <w:p w:rsidR="00E13818" w:rsidRPr="00302C35" w:rsidRDefault="00E13818">
            <w:pPr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548DD4" w:themeFill="text2" w:themeFillTint="99"/>
          </w:tcPr>
          <w:p w:rsidR="00E13818" w:rsidRPr="00302C35" w:rsidRDefault="00E13818">
            <w:pPr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F0000"/>
          </w:tcPr>
          <w:p w:rsidR="00E13818" w:rsidRPr="00E13818" w:rsidRDefault="00E13818">
            <w:pPr>
              <w:rPr>
                <w:rFonts w:cstheme="minorHAnsi"/>
                <w:b/>
              </w:rPr>
            </w:pPr>
            <w:r w:rsidRPr="00E13818">
              <w:rPr>
                <w:rFonts w:cstheme="minorHAnsi"/>
                <w:b/>
              </w:rPr>
              <w:t xml:space="preserve">Left </w:t>
            </w:r>
          </w:p>
        </w:tc>
        <w:tc>
          <w:tcPr>
            <w:tcW w:w="1275" w:type="dxa"/>
            <w:shd w:val="clear" w:color="auto" w:fill="FF0000"/>
          </w:tcPr>
          <w:p w:rsidR="00E13818" w:rsidRPr="00E13818" w:rsidRDefault="00E13818">
            <w:pPr>
              <w:rPr>
                <w:rFonts w:cstheme="minorHAnsi"/>
                <w:b/>
              </w:rPr>
            </w:pPr>
            <w:r w:rsidRPr="00E13818">
              <w:rPr>
                <w:rFonts w:cstheme="minorHAnsi"/>
                <w:b/>
              </w:rPr>
              <w:t>Vacancy</w:t>
            </w:r>
          </w:p>
        </w:tc>
      </w:tr>
      <w:tr w:rsidR="00E13818" w:rsidTr="00E13818">
        <w:trPr>
          <w:trHeight w:val="241"/>
        </w:trPr>
        <w:tc>
          <w:tcPr>
            <w:tcW w:w="2689" w:type="dxa"/>
          </w:tcPr>
          <w:p w:rsidR="00E13818" w:rsidRPr="00302C35" w:rsidRDefault="00E13818">
            <w:pPr>
              <w:rPr>
                <w:rFonts w:cstheme="minorHAnsi"/>
                <w:sz w:val="24"/>
                <w:szCs w:val="24"/>
              </w:rPr>
            </w:pPr>
            <w:r w:rsidRPr="00302C35">
              <w:rPr>
                <w:rFonts w:cstheme="minorHAnsi"/>
                <w:sz w:val="24"/>
                <w:szCs w:val="24"/>
              </w:rPr>
              <w:t>Mrs S Hopkins</w:t>
            </w:r>
          </w:p>
        </w:tc>
        <w:tc>
          <w:tcPr>
            <w:tcW w:w="1134" w:type="dxa"/>
            <w:shd w:val="clear" w:color="auto" w:fill="548DD4" w:themeFill="text2" w:themeFillTint="99"/>
          </w:tcPr>
          <w:p w:rsidR="00E13818" w:rsidRPr="00302C35" w:rsidRDefault="00E13818">
            <w:pPr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548DD4" w:themeFill="text2" w:themeFillTint="99"/>
          </w:tcPr>
          <w:p w:rsidR="00E13818" w:rsidRPr="00302C35" w:rsidRDefault="00E13818">
            <w:pPr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E13818" w:rsidRPr="00302C35" w:rsidRDefault="00E13818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auto"/>
          </w:tcPr>
          <w:p w:rsidR="00E13818" w:rsidRPr="00302C35" w:rsidRDefault="00E13818">
            <w:pPr>
              <w:rPr>
                <w:rFonts w:cstheme="minorHAnsi"/>
              </w:rPr>
            </w:pPr>
          </w:p>
        </w:tc>
      </w:tr>
      <w:tr w:rsidR="00E13818" w:rsidTr="00E13818">
        <w:trPr>
          <w:trHeight w:val="256"/>
        </w:trPr>
        <w:tc>
          <w:tcPr>
            <w:tcW w:w="2689" w:type="dxa"/>
          </w:tcPr>
          <w:p w:rsidR="00E13818" w:rsidRPr="00302C35" w:rsidRDefault="00E13818">
            <w:pPr>
              <w:rPr>
                <w:rFonts w:cstheme="minorHAnsi"/>
                <w:sz w:val="24"/>
                <w:szCs w:val="24"/>
              </w:rPr>
            </w:pPr>
            <w:r w:rsidRPr="00302C35">
              <w:rPr>
                <w:rFonts w:cstheme="minorHAnsi"/>
                <w:sz w:val="24"/>
                <w:szCs w:val="24"/>
              </w:rPr>
              <w:t>Mr P Mapley</w:t>
            </w:r>
          </w:p>
        </w:tc>
        <w:tc>
          <w:tcPr>
            <w:tcW w:w="1134" w:type="dxa"/>
            <w:shd w:val="clear" w:color="auto" w:fill="548DD4" w:themeFill="text2" w:themeFillTint="99"/>
          </w:tcPr>
          <w:p w:rsidR="00E13818" w:rsidRPr="00302C35" w:rsidRDefault="00E13818">
            <w:pPr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548DD4" w:themeFill="text2" w:themeFillTint="99"/>
          </w:tcPr>
          <w:p w:rsidR="00E13818" w:rsidRPr="00302C35" w:rsidRDefault="00E13818">
            <w:pPr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E13818" w:rsidRPr="00302C35" w:rsidRDefault="00E13818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auto"/>
          </w:tcPr>
          <w:p w:rsidR="00E13818" w:rsidRPr="00302C35" w:rsidRDefault="00E13818">
            <w:pPr>
              <w:rPr>
                <w:rFonts w:cstheme="minorHAnsi"/>
              </w:rPr>
            </w:pPr>
          </w:p>
        </w:tc>
      </w:tr>
      <w:tr w:rsidR="00E13818" w:rsidTr="00E13818">
        <w:trPr>
          <w:trHeight w:val="241"/>
        </w:trPr>
        <w:tc>
          <w:tcPr>
            <w:tcW w:w="2689" w:type="dxa"/>
            <w:shd w:val="clear" w:color="auto" w:fill="D9D9D9" w:themeFill="background1" w:themeFillShade="D9"/>
          </w:tcPr>
          <w:p w:rsidR="00E13818" w:rsidRPr="00302C35" w:rsidRDefault="00E1381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Co-opted Vacancy 1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E13818" w:rsidRPr="00302C35" w:rsidRDefault="00E13818">
            <w:pPr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E13818" w:rsidRPr="00302C35" w:rsidRDefault="00E13818">
            <w:pPr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E13818" w:rsidRPr="00302C35" w:rsidRDefault="00E13818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E13818" w:rsidRPr="00302C35" w:rsidRDefault="00E13818">
            <w:pPr>
              <w:rPr>
                <w:rFonts w:cstheme="minorHAnsi"/>
              </w:rPr>
            </w:pPr>
          </w:p>
        </w:tc>
      </w:tr>
      <w:tr w:rsidR="00E13818" w:rsidTr="00E13818">
        <w:trPr>
          <w:trHeight w:val="256"/>
        </w:trPr>
        <w:tc>
          <w:tcPr>
            <w:tcW w:w="2689" w:type="dxa"/>
          </w:tcPr>
          <w:p w:rsidR="00E13818" w:rsidRPr="00302C35" w:rsidRDefault="00E13818">
            <w:pPr>
              <w:rPr>
                <w:rFonts w:cstheme="minorHAnsi"/>
                <w:sz w:val="24"/>
                <w:szCs w:val="24"/>
              </w:rPr>
            </w:pPr>
            <w:r w:rsidRPr="00302C35">
              <w:rPr>
                <w:rFonts w:cstheme="minorHAnsi"/>
                <w:sz w:val="24"/>
                <w:szCs w:val="24"/>
              </w:rPr>
              <w:t>Rev R Clark</w:t>
            </w:r>
          </w:p>
        </w:tc>
        <w:tc>
          <w:tcPr>
            <w:tcW w:w="1134" w:type="dxa"/>
            <w:shd w:val="clear" w:color="auto" w:fill="548DD4" w:themeFill="text2" w:themeFillTint="99"/>
          </w:tcPr>
          <w:p w:rsidR="00E13818" w:rsidRPr="00302C35" w:rsidRDefault="00E13818">
            <w:pPr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548DD4" w:themeFill="text2" w:themeFillTint="99"/>
          </w:tcPr>
          <w:p w:rsidR="00E13818" w:rsidRPr="00302C35" w:rsidRDefault="00E13818">
            <w:pPr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E13818" w:rsidRPr="00302C35" w:rsidRDefault="00E13818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auto"/>
          </w:tcPr>
          <w:p w:rsidR="00E13818" w:rsidRPr="00302C35" w:rsidRDefault="00E13818">
            <w:pPr>
              <w:rPr>
                <w:rFonts w:cstheme="minorHAnsi"/>
              </w:rPr>
            </w:pPr>
          </w:p>
        </w:tc>
      </w:tr>
      <w:tr w:rsidR="00E13818" w:rsidTr="00E13818">
        <w:trPr>
          <w:trHeight w:val="241"/>
        </w:trPr>
        <w:tc>
          <w:tcPr>
            <w:tcW w:w="2689" w:type="dxa"/>
            <w:shd w:val="clear" w:color="auto" w:fill="D9D9D9" w:themeFill="background1" w:themeFillShade="D9"/>
          </w:tcPr>
          <w:p w:rsidR="00E13818" w:rsidRPr="00302C35" w:rsidRDefault="00E1381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Co-opted Vacancy 2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E13818" w:rsidRPr="00302C35" w:rsidRDefault="00E13818">
            <w:pPr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E13818" w:rsidRPr="00302C35" w:rsidRDefault="00E13818">
            <w:pPr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E13818" w:rsidRPr="00302C35" w:rsidRDefault="00E13818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E13818" w:rsidRPr="00302C35" w:rsidRDefault="00E13818">
            <w:pPr>
              <w:rPr>
                <w:rFonts w:cstheme="minorHAnsi"/>
              </w:rPr>
            </w:pPr>
          </w:p>
        </w:tc>
      </w:tr>
      <w:tr w:rsidR="00E13818" w:rsidTr="00E13818">
        <w:trPr>
          <w:trHeight w:val="241"/>
        </w:trPr>
        <w:tc>
          <w:tcPr>
            <w:tcW w:w="2689" w:type="dxa"/>
            <w:shd w:val="clear" w:color="auto" w:fill="FFFFFF" w:themeFill="background1"/>
          </w:tcPr>
          <w:p w:rsidR="00E13818" w:rsidRDefault="00E1381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Mrs S Grundy-Roberts</w:t>
            </w:r>
          </w:p>
        </w:tc>
        <w:tc>
          <w:tcPr>
            <w:tcW w:w="1134" w:type="dxa"/>
            <w:shd w:val="clear" w:color="auto" w:fill="548DD4" w:themeFill="text2" w:themeFillTint="99"/>
          </w:tcPr>
          <w:p w:rsidR="00E13818" w:rsidRPr="00302C35" w:rsidRDefault="00E13818">
            <w:pPr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548DD4" w:themeFill="text2" w:themeFillTint="99"/>
          </w:tcPr>
          <w:p w:rsidR="00E13818" w:rsidRPr="00302C35" w:rsidRDefault="00E13818">
            <w:pPr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E13818" w:rsidRPr="00302C35" w:rsidRDefault="00E13818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auto"/>
          </w:tcPr>
          <w:p w:rsidR="00E13818" w:rsidRPr="00302C35" w:rsidRDefault="00E13818">
            <w:pPr>
              <w:rPr>
                <w:rFonts w:cstheme="minorHAnsi"/>
              </w:rPr>
            </w:pPr>
          </w:p>
        </w:tc>
      </w:tr>
      <w:tr w:rsidR="00E13818" w:rsidTr="00E13818">
        <w:trPr>
          <w:trHeight w:val="256"/>
        </w:trPr>
        <w:tc>
          <w:tcPr>
            <w:tcW w:w="2689" w:type="dxa"/>
          </w:tcPr>
          <w:p w:rsidR="00E13818" w:rsidRPr="00302C35" w:rsidRDefault="00E1381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Mrs C Rowley</w:t>
            </w:r>
          </w:p>
        </w:tc>
        <w:tc>
          <w:tcPr>
            <w:tcW w:w="1134" w:type="dxa"/>
            <w:shd w:val="clear" w:color="auto" w:fill="548DD4" w:themeFill="text2" w:themeFillTint="99"/>
          </w:tcPr>
          <w:p w:rsidR="00E13818" w:rsidRPr="00302C35" w:rsidRDefault="00E13818">
            <w:pPr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548DD4" w:themeFill="text2" w:themeFillTint="99"/>
          </w:tcPr>
          <w:p w:rsidR="00E13818" w:rsidRPr="00302C35" w:rsidRDefault="00E13818">
            <w:pPr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E13818" w:rsidRPr="00302C35" w:rsidRDefault="00E13818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auto"/>
          </w:tcPr>
          <w:p w:rsidR="00E13818" w:rsidRPr="00302C35" w:rsidRDefault="00E13818">
            <w:pPr>
              <w:rPr>
                <w:rFonts w:cstheme="minorHAnsi"/>
              </w:rPr>
            </w:pPr>
          </w:p>
        </w:tc>
      </w:tr>
      <w:tr w:rsidR="00E13818" w:rsidTr="00E13818">
        <w:trPr>
          <w:trHeight w:val="241"/>
        </w:trPr>
        <w:tc>
          <w:tcPr>
            <w:tcW w:w="2689" w:type="dxa"/>
          </w:tcPr>
          <w:p w:rsidR="00E13818" w:rsidRPr="00302C35" w:rsidRDefault="00E1381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Mrs</w:t>
            </w:r>
            <w:r w:rsidRPr="00302C35">
              <w:rPr>
                <w:rFonts w:cstheme="minorHAnsi"/>
                <w:sz w:val="24"/>
                <w:szCs w:val="24"/>
              </w:rPr>
              <w:t xml:space="preserve"> L Broadway</w:t>
            </w:r>
            <w:r>
              <w:rPr>
                <w:rFonts w:cstheme="minorHAnsi"/>
                <w:sz w:val="24"/>
                <w:szCs w:val="24"/>
              </w:rPr>
              <w:t>-Hutton</w:t>
            </w:r>
          </w:p>
        </w:tc>
        <w:tc>
          <w:tcPr>
            <w:tcW w:w="1134" w:type="dxa"/>
            <w:shd w:val="clear" w:color="auto" w:fill="548DD4" w:themeFill="text2" w:themeFillTint="99"/>
          </w:tcPr>
          <w:p w:rsidR="00E13818" w:rsidRPr="00302C35" w:rsidRDefault="00E13818">
            <w:pPr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548DD4" w:themeFill="text2" w:themeFillTint="99"/>
          </w:tcPr>
          <w:p w:rsidR="00E13818" w:rsidRPr="00302C35" w:rsidRDefault="00E13818">
            <w:pPr>
              <w:rPr>
                <w:rFonts w:cstheme="minorHAnsi"/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:rsidR="00E13818" w:rsidRPr="00302C35" w:rsidRDefault="00E13818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auto"/>
          </w:tcPr>
          <w:p w:rsidR="00E13818" w:rsidRPr="00302C35" w:rsidRDefault="00E13818">
            <w:pPr>
              <w:rPr>
                <w:rFonts w:cstheme="minorHAnsi"/>
              </w:rPr>
            </w:pPr>
          </w:p>
        </w:tc>
      </w:tr>
      <w:tr w:rsidR="00E13818" w:rsidTr="00E13818">
        <w:trPr>
          <w:trHeight w:val="256"/>
        </w:trPr>
        <w:tc>
          <w:tcPr>
            <w:tcW w:w="2689" w:type="dxa"/>
          </w:tcPr>
          <w:p w:rsidR="00E13818" w:rsidRPr="00302C35" w:rsidRDefault="00E13818">
            <w:pPr>
              <w:rPr>
                <w:rFonts w:cstheme="minorHAnsi"/>
                <w:sz w:val="24"/>
                <w:szCs w:val="24"/>
              </w:rPr>
            </w:pPr>
            <w:r w:rsidRPr="00302C35">
              <w:rPr>
                <w:rFonts w:cstheme="minorHAnsi"/>
                <w:sz w:val="24"/>
                <w:szCs w:val="24"/>
              </w:rPr>
              <w:t>Mr P Hitchman</w:t>
            </w:r>
          </w:p>
        </w:tc>
        <w:tc>
          <w:tcPr>
            <w:tcW w:w="1134" w:type="dxa"/>
            <w:shd w:val="clear" w:color="auto" w:fill="548DD4" w:themeFill="text2" w:themeFillTint="99"/>
          </w:tcPr>
          <w:p w:rsidR="00E13818" w:rsidRPr="00302C35" w:rsidRDefault="00E13818">
            <w:pPr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548DD4" w:themeFill="text2" w:themeFillTint="99"/>
          </w:tcPr>
          <w:p w:rsidR="00E13818" w:rsidRPr="00302C35" w:rsidRDefault="00E13818">
            <w:pPr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E13818" w:rsidRPr="00302C35" w:rsidRDefault="00E13818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auto"/>
          </w:tcPr>
          <w:p w:rsidR="00E13818" w:rsidRPr="00302C35" w:rsidRDefault="00E13818">
            <w:pPr>
              <w:rPr>
                <w:rFonts w:cstheme="minorHAnsi"/>
              </w:rPr>
            </w:pPr>
          </w:p>
        </w:tc>
      </w:tr>
      <w:tr w:rsidR="00E13818" w:rsidTr="00E13818">
        <w:trPr>
          <w:trHeight w:val="256"/>
        </w:trPr>
        <w:tc>
          <w:tcPr>
            <w:tcW w:w="2689" w:type="dxa"/>
          </w:tcPr>
          <w:p w:rsidR="00E13818" w:rsidRPr="00302C35" w:rsidRDefault="00E1381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Mrs A Draper</w:t>
            </w:r>
          </w:p>
        </w:tc>
        <w:tc>
          <w:tcPr>
            <w:tcW w:w="1134" w:type="dxa"/>
            <w:shd w:val="clear" w:color="auto" w:fill="00B050"/>
          </w:tcPr>
          <w:p w:rsidR="00E13818" w:rsidRPr="00302C35" w:rsidRDefault="00E13818">
            <w:pPr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00B050"/>
          </w:tcPr>
          <w:p w:rsidR="00E13818" w:rsidRPr="00302C35" w:rsidRDefault="00E13818">
            <w:pPr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E13818" w:rsidRPr="00302C35" w:rsidRDefault="00E13818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auto"/>
          </w:tcPr>
          <w:p w:rsidR="00E13818" w:rsidRPr="00302C35" w:rsidRDefault="00E13818">
            <w:pPr>
              <w:rPr>
                <w:rFonts w:cstheme="minorHAnsi"/>
              </w:rPr>
            </w:pPr>
          </w:p>
        </w:tc>
      </w:tr>
      <w:tr w:rsidR="00E13818" w:rsidTr="00E13818">
        <w:trPr>
          <w:trHeight w:val="256"/>
        </w:trPr>
        <w:tc>
          <w:tcPr>
            <w:tcW w:w="2689" w:type="dxa"/>
          </w:tcPr>
          <w:p w:rsidR="00E13818" w:rsidRPr="00302C35" w:rsidRDefault="00E1381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Mrs E Litherland </w:t>
            </w:r>
          </w:p>
        </w:tc>
        <w:tc>
          <w:tcPr>
            <w:tcW w:w="1134" w:type="dxa"/>
            <w:shd w:val="clear" w:color="auto" w:fill="00B050"/>
          </w:tcPr>
          <w:p w:rsidR="00E13818" w:rsidRPr="00302C35" w:rsidRDefault="00E13818">
            <w:pPr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00B050"/>
          </w:tcPr>
          <w:p w:rsidR="00E13818" w:rsidRPr="00302C35" w:rsidRDefault="00E13818">
            <w:pPr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E13818" w:rsidRPr="00302C35" w:rsidRDefault="00E13818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auto"/>
          </w:tcPr>
          <w:p w:rsidR="00E13818" w:rsidRPr="00302C35" w:rsidRDefault="00E13818">
            <w:pPr>
              <w:rPr>
                <w:rFonts w:cstheme="minorHAnsi"/>
              </w:rPr>
            </w:pPr>
          </w:p>
        </w:tc>
      </w:tr>
    </w:tbl>
    <w:p w:rsidR="005E7E2E" w:rsidRPr="002159EA" w:rsidRDefault="005E7E2E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493" w:tblpY="343"/>
        <w:tblW w:w="0" w:type="auto"/>
        <w:tblLook w:val="04A0" w:firstRow="1" w:lastRow="0" w:firstColumn="1" w:lastColumn="0" w:noHBand="0" w:noVBand="1"/>
      </w:tblPr>
      <w:tblGrid>
        <w:gridCol w:w="959"/>
      </w:tblGrid>
      <w:tr w:rsidR="005E7E2E" w:rsidRPr="002159EA" w:rsidTr="009C47E7">
        <w:tc>
          <w:tcPr>
            <w:tcW w:w="959" w:type="dxa"/>
            <w:shd w:val="clear" w:color="auto" w:fill="548DD4" w:themeFill="text2" w:themeFillTint="99"/>
          </w:tcPr>
          <w:p w:rsidR="002159EA" w:rsidRPr="002159EA" w:rsidRDefault="002159EA" w:rsidP="002159EA">
            <w:pP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</w:p>
        </w:tc>
      </w:tr>
      <w:tr w:rsidR="005E7E2E" w:rsidRPr="002159EA" w:rsidTr="002159EA">
        <w:tc>
          <w:tcPr>
            <w:tcW w:w="959" w:type="dxa"/>
            <w:shd w:val="clear" w:color="auto" w:fill="FF0000"/>
          </w:tcPr>
          <w:p w:rsidR="005E7E2E" w:rsidRPr="002159EA" w:rsidRDefault="005E7E2E" w:rsidP="002159EA">
            <w:pP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2159EA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   </w:t>
            </w:r>
          </w:p>
        </w:tc>
      </w:tr>
      <w:tr w:rsidR="005E7E2E" w:rsidRPr="002159EA" w:rsidTr="002159EA">
        <w:tc>
          <w:tcPr>
            <w:tcW w:w="959" w:type="dxa"/>
            <w:shd w:val="clear" w:color="auto" w:fill="00B050"/>
          </w:tcPr>
          <w:p w:rsidR="005E7E2E" w:rsidRPr="002159EA" w:rsidRDefault="005E7E2E" w:rsidP="002159EA">
            <w:pP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</w:p>
        </w:tc>
      </w:tr>
    </w:tbl>
    <w:p w:rsidR="005E7E2E" w:rsidRPr="00302C35" w:rsidRDefault="009C47E7" w:rsidP="009C47E7">
      <w:pPr>
        <w:pStyle w:val="NoSpacing"/>
      </w:pPr>
      <w:r>
        <w:br/>
        <w:t>Attended</w:t>
      </w:r>
      <w:r>
        <w:br/>
        <w:t>Not</w:t>
      </w:r>
      <w:r w:rsidR="002159EA" w:rsidRPr="00302C35">
        <w:t xml:space="preserve"> attend</w:t>
      </w:r>
      <w:r>
        <w:t>ed</w:t>
      </w:r>
      <w:r w:rsidR="002159EA" w:rsidRPr="00302C35">
        <w:br/>
      </w:r>
      <w:proofErr w:type="gramStart"/>
      <w:r w:rsidR="002159EA" w:rsidRPr="00302C35">
        <w:t>Not</w:t>
      </w:r>
      <w:proofErr w:type="gramEnd"/>
      <w:r w:rsidR="002159EA" w:rsidRPr="00302C35">
        <w:t xml:space="preserve"> on the Board</w:t>
      </w:r>
    </w:p>
    <w:p w:rsidR="005E7E2E" w:rsidRPr="005E7E2E" w:rsidRDefault="005E7E2E">
      <w:pPr>
        <w:rPr>
          <w:rFonts w:ascii="Arial" w:hAnsi="Arial" w:cs="Arial"/>
          <w:b/>
          <w:color w:val="1F497D" w:themeColor="text2"/>
        </w:rPr>
      </w:pPr>
    </w:p>
    <w:sectPr w:rsidR="005E7E2E" w:rsidRPr="005E7E2E" w:rsidSect="00302C3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AE7"/>
    <w:rsid w:val="00054690"/>
    <w:rsid w:val="001A5EB8"/>
    <w:rsid w:val="002159EA"/>
    <w:rsid w:val="00302C35"/>
    <w:rsid w:val="00363ED8"/>
    <w:rsid w:val="003E1C0B"/>
    <w:rsid w:val="00472AF9"/>
    <w:rsid w:val="00547852"/>
    <w:rsid w:val="005E7E2E"/>
    <w:rsid w:val="00671B1F"/>
    <w:rsid w:val="006C330F"/>
    <w:rsid w:val="00704CE4"/>
    <w:rsid w:val="0071135F"/>
    <w:rsid w:val="0073654A"/>
    <w:rsid w:val="007B0541"/>
    <w:rsid w:val="007F369D"/>
    <w:rsid w:val="00807248"/>
    <w:rsid w:val="00845EC4"/>
    <w:rsid w:val="0087778B"/>
    <w:rsid w:val="008B3177"/>
    <w:rsid w:val="008F56D2"/>
    <w:rsid w:val="009043A8"/>
    <w:rsid w:val="00910BB9"/>
    <w:rsid w:val="009C47E7"/>
    <w:rsid w:val="00B15030"/>
    <w:rsid w:val="00CC1512"/>
    <w:rsid w:val="00D6049C"/>
    <w:rsid w:val="00D801F3"/>
    <w:rsid w:val="00E13818"/>
    <w:rsid w:val="00E54AE7"/>
    <w:rsid w:val="00E70522"/>
    <w:rsid w:val="00F518E8"/>
    <w:rsid w:val="00FE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37D44"/>
  <w15:docId w15:val="{D537AF74-7C8A-426F-9A77-163C3A05D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7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7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E2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C47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Chad's Primary Lichfield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Foxley</dc:creator>
  <cp:lastModifiedBy>J.Smith</cp:lastModifiedBy>
  <cp:revision>2</cp:revision>
  <cp:lastPrinted>2018-11-26T13:35:00Z</cp:lastPrinted>
  <dcterms:created xsi:type="dcterms:W3CDTF">2022-03-01T14:07:00Z</dcterms:created>
  <dcterms:modified xsi:type="dcterms:W3CDTF">2022-03-01T14:07:00Z</dcterms:modified>
</cp:coreProperties>
</file>